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69696"/>
  <w:body>
    <w:p w14:paraId="59920481" w14:textId="6DF7086B" w:rsidR="005A4465" w:rsidRPr="0005238D" w:rsidRDefault="005A4465" w:rsidP="005A4465">
      <w:pPr>
        <w:pStyle w:val="Prrafodelista"/>
        <w:ind w:left="0"/>
        <w:jc w:val="both"/>
        <w:rPr>
          <w:rFonts w:ascii="Verdana" w:hAnsi="Verdana"/>
          <w:b/>
          <w:sz w:val="20"/>
          <w:lang w:val="es-ES_tradnl"/>
        </w:rPr>
      </w:pPr>
      <w:r w:rsidRPr="0005238D">
        <w:rPr>
          <w:rFonts w:ascii="Verdana" w:hAnsi="Verdana"/>
          <w:b/>
          <w:sz w:val="20"/>
          <w:lang w:val="es-ES_tradnl"/>
        </w:rPr>
        <w:t xml:space="preserve">JUSTIFICACION DE RECURSOS SOLICITADOS: </w:t>
      </w:r>
    </w:p>
    <w:p w14:paraId="51C3AD31" w14:textId="77777777" w:rsidR="00AF56B1" w:rsidRDefault="00AF56B1" w:rsidP="005A4465">
      <w:pPr>
        <w:tabs>
          <w:tab w:val="left" w:pos="0"/>
        </w:tabs>
        <w:jc w:val="both"/>
        <w:rPr>
          <w:rFonts w:ascii="Verdana" w:hAnsi="Verdana"/>
          <w:sz w:val="18"/>
          <w:szCs w:val="18"/>
          <w:lang w:val="es-ES_tradnl"/>
        </w:rPr>
      </w:pPr>
    </w:p>
    <w:p w14:paraId="5AD812F5" w14:textId="77777777" w:rsidR="00380693" w:rsidRDefault="00380693" w:rsidP="00380693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Para completar esta sección, consulte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 las “Bases Concurso </w:t>
      </w:r>
      <w:r>
        <w:rPr>
          <w:rFonts w:ascii="Verdana" w:hAnsi="Verdana"/>
          <w:spacing w:val="-3"/>
          <w:sz w:val="20"/>
          <w:lang w:val="es-ES_tradnl"/>
        </w:rPr>
        <w:t>FONDECYT de Postdoctorado 2015” y las instrucciones para postular.</w:t>
      </w:r>
    </w:p>
    <w:p w14:paraId="3E8F56AB" w14:textId="05CC661A" w:rsidR="00EB4A68" w:rsidRPr="00A73565" w:rsidRDefault="00EB4A68" w:rsidP="00380693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pacing w:val="-3"/>
          <w:sz w:val="20"/>
          <w:lang w:val="es-ES_tradnl"/>
        </w:rPr>
        <w:t>(hoja tamaño carta, se sugiere fuente V</w:t>
      </w:r>
      <w:bookmarkStart w:id="0" w:name="_GoBack"/>
      <w:bookmarkEnd w:id="0"/>
      <w:r>
        <w:rPr>
          <w:rFonts w:ascii="Verdana" w:hAnsi="Verdana"/>
          <w:spacing w:val="-3"/>
          <w:sz w:val="20"/>
          <w:lang w:val="es-ES_tradnl"/>
        </w:rPr>
        <w:t>erdana  tamaño 10).</w:t>
      </w:r>
    </w:p>
    <w:p w14:paraId="2E5C18E5" w14:textId="77777777" w:rsidR="00380693" w:rsidRDefault="00380693" w:rsidP="005A4465">
      <w:pPr>
        <w:tabs>
          <w:tab w:val="left" w:pos="0"/>
        </w:tabs>
        <w:jc w:val="both"/>
        <w:rPr>
          <w:rFonts w:ascii="Verdana" w:hAnsi="Verdana"/>
          <w:sz w:val="18"/>
          <w:szCs w:val="18"/>
          <w:lang w:val="es-ES_tradnl"/>
        </w:rPr>
      </w:pPr>
    </w:p>
    <w:p w14:paraId="1E33E581" w14:textId="77777777" w:rsidR="005A4465" w:rsidRPr="001F3D18" w:rsidRDefault="005A4465" w:rsidP="005A4465">
      <w:pPr>
        <w:ind w:right="147"/>
        <w:jc w:val="both"/>
        <w:rPr>
          <w:rFonts w:ascii="Verdana" w:hAnsi="Verdana"/>
          <w:sz w:val="18"/>
          <w:szCs w:val="18"/>
          <w:lang w:val="es-ES_tradnl"/>
        </w:rPr>
      </w:pPr>
    </w:p>
    <w:p w14:paraId="47F8574F" w14:textId="77777777" w:rsidR="006D4FCE" w:rsidRDefault="005A4465" w:rsidP="005A4465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VIAJES </w:t>
      </w:r>
      <w:r w:rsidR="006D4FCE">
        <w:rPr>
          <w:rFonts w:ascii="Verdana" w:hAnsi="Verdana"/>
          <w:b/>
          <w:caps/>
          <w:spacing w:val="-3"/>
          <w:sz w:val="18"/>
          <w:szCs w:val="18"/>
          <w:lang w:val="es-ES_tradnl"/>
        </w:rPr>
        <w:t>PARA EL PROYECTO</w:t>
      </w:r>
    </w:p>
    <w:p w14:paraId="1D3A5C8D" w14:textId="77777777" w:rsidR="006D4FCE" w:rsidRDefault="006D4FCE" w:rsidP="005A4465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A73565">
        <w:rPr>
          <w:rFonts w:ascii="Verdana" w:hAnsi="Verdana"/>
          <w:sz w:val="20"/>
          <w:lang w:val="es-ES_tradnl"/>
        </w:rPr>
        <w:t>Se financian viajes sólo para actividades directamente relacionadas con la ejecución del proyecto, presentación de sus resultados y difusión a la sociedad.</w:t>
      </w:r>
      <w:r>
        <w:rPr>
          <w:rFonts w:ascii="Verdana" w:hAnsi="Verdana"/>
          <w:sz w:val="20"/>
          <w:lang w:val="es-ES_tradnl"/>
        </w:rPr>
        <w:t xml:space="preserve"> </w:t>
      </w:r>
      <w:r w:rsidRPr="00A73565">
        <w:rPr>
          <w:rFonts w:ascii="Verdana" w:hAnsi="Verdana"/>
          <w:sz w:val="20"/>
          <w:lang w:val="es-ES_tradnl"/>
        </w:rPr>
        <w:t>S</w:t>
      </w:r>
      <w:r>
        <w:rPr>
          <w:rFonts w:ascii="Verdana" w:hAnsi="Verdana"/>
          <w:sz w:val="20"/>
          <w:lang w:val="es-ES_tradnl"/>
        </w:rPr>
        <w:t>o</w:t>
      </w:r>
      <w:r w:rsidRPr="00A73565">
        <w:rPr>
          <w:rFonts w:ascii="Verdana" w:hAnsi="Verdana"/>
          <w:sz w:val="20"/>
          <w:lang w:val="es-ES_tradnl"/>
        </w:rPr>
        <w:t xml:space="preserve">lo se aceptarán pasajes en </w:t>
      </w:r>
      <w:r w:rsidRPr="00A73565">
        <w:rPr>
          <w:rFonts w:ascii="Verdana" w:hAnsi="Verdana"/>
          <w:b/>
          <w:sz w:val="20"/>
          <w:lang w:val="es-ES_tradnl"/>
        </w:rPr>
        <w:t>clase económica</w:t>
      </w:r>
      <w:r w:rsidRPr="00A73565">
        <w:rPr>
          <w:rFonts w:ascii="Verdana" w:hAnsi="Verdana"/>
          <w:sz w:val="20"/>
          <w:lang w:val="es-ES_tradnl"/>
        </w:rPr>
        <w:t xml:space="preserve">. </w:t>
      </w:r>
      <w:r w:rsidRPr="00A73565">
        <w:rPr>
          <w:rFonts w:ascii="Verdana" w:hAnsi="Verdana"/>
          <w:b/>
          <w:sz w:val="20"/>
          <w:lang w:val="es-ES_tradnl"/>
        </w:rPr>
        <w:t xml:space="preserve"> </w:t>
      </w:r>
      <w:r w:rsidRPr="00A73565">
        <w:rPr>
          <w:rFonts w:ascii="Verdana" w:hAnsi="Verdana"/>
          <w:sz w:val="20"/>
          <w:lang w:val="es-ES_tradnl"/>
        </w:rPr>
        <w:t>Detalle los destinos tentativos</w:t>
      </w:r>
      <w:r>
        <w:rPr>
          <w:rFonts w:ascii="Verdana" w:hAnsi="Verdana"/>
          <w:sz w:val="20"/>
          <w:lang w:val="es-ES_tradnl"/>
        </w:rPr>
        <w:t>, propósito y</w:t>
      </w:r>
      <w:r w:rsidRPr="00A73565">
        <w:rPr>
          <w:rFonts w:ascii="Verdana" w:hAnsi="Verdana"/>
          <w:sz w:val="20"/>
          <w:lang w:val="es-ES_tradnl"/>
        </w:rPr>
        <w:t xml:space="preserve"> número de días para cada viaje.  </w:t>
      </w:r>
    </w:p>
    <w:p w14:paraId="62FD4172" w14:textId="77777777" w:rsidR="006D4FCE" w:rsidRDefault="006D4FCE" w:rsidP="005A4465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14:paraId="28C4A368" w14:textId="77777777" w:rsidR="005A4465" w:rsidRPr="001F3D18" w:rsidRDefault="006D4FCE" w:rsidP="005A4465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vIAJES </w:t>
      </w:r>
      <w:r w:rsidR="005A4465"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AL EXTRANJERO: </w:t>
      </w:r>
    </w:p>
    <w:p w14:paraId="1ABDA353" w14:textId="77777777" w:rsidR="006D4FCE" w:rsidRPr="00A73565" w:rsidRDefault="006D4FCE" w:rsidP="006D4FCE">
      <w:pPr>
        <w:jc w:val="both"/>
        <w:rPr>
          <w:rFonts w:ascii="Verdana" w:hAnsi="Verdana"/>
          <w:sz w:val="20"/>
          <w:lang w:val="es-ES_tradnl"/>
        </w:rPr>
      </w:pPr>
      <w:r w:rsidRPr="006D4FCE">
        <w:rPr>
          <w:rFonts w:ascii="Verdana" w:hAnsi="Verdana"/>
          <w:sz w:val="20"/>
          <w:lang w:val="es-ES_tradnl"/>
        </w:rPr>
        <w:t xml:space="preserve"> </w:t>
      </w:r>
    </w:p>
    <w:p w14:paraId="782F791F" w14:textId="77777777" w:rsidR="005A4465" w:rsidRPr="001F3D18" w:rsidRDefault="005A4465" w:rsidP="005A4465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sz w:val="18"/>
          <w:szCs w:val="18"/>
          <w:lang w:val="es-ES_tradnl"/>
        </w:rPr>
        <w:t xml:space="preserve"> </w:t>
      </w:r>
    </w:p>
    <w:tbl>
      <w:tblPr>
        <w:tblW w:w="1025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3"/>
        <w:gridCol w:w="2754"/>
        <w:gridCol w:w="5025"/>
        <w:gridCol w:w="1177"/>
      </w:tblGrid>
      <w:tr w:rsidR="006D4FCE" w:rsidRPr="00A73565" w14:paraId="000FC72F" w14:textId="77777777" w:rsidTr="004259A9">
        <w:trPr>
          <w:cantSplit/>
          <w:trHeight w:val="422"/>
          <w:jc w:val="center"/>
        </w:trPr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50468F86" w14:textId="77777777" w:rsidR="006D4FCE" w:rsidRPr="006D4FCE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  <w:tc>
          <w:tcPr>
            <w:tcW w:w="2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DFCEBDC" w14:textId="77777777" w:rsidR="006D4FCE" w:rsidRPr="006D4FCE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6D4FCE">
              <w:rPr>
                <w:rFonts w:ascii="Verdana" w:hAnsi="Verdana"/>
                <w:b/>
                <w:sz w:val="18"/>
                <w:szCs w:val="18"/>
                <w:lang w:val="es-ES_tradnl"/>
              </w:rPr>
              <w:t>Destino</w:t>
            </w:r>
          </w:p>
        </w:tc>
        <w:tc>
          <w:tcPr>
            <w:tcW w:w="50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2AF12B25" w14:textId="77777777" w:rsidR="006D4FCE" w:rsidRPr="004259A9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4259A9">
              <w:rPr>
                <w:rFonts w:ascii="Verdana" w:hAnsi="Verdana"/>
                <w:b/>
                <w:sz w:val="18"/>
                <w:szCs w:val="18"/>
                <w:lang w:val="es-ES_tradnl"/>
              </w:rPr>
              <w:t>Propósito</w:t>
            </w:r>
          </w:p>
        </w:tc>
        <w:tc>
          <w:tcPr>
            <w:tcW w:w="1177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</w:tcPr>
          <w:p w14:paraId="0110E437" w14:textId="77777777" w:rsidR="006D4FCE" w:rsidRPr="004259A9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4259A9">
              <w:rPr>
                <w:rFonts w:ascii="Verdana" w:hAnsi="Verdana"/>
                <w:b/>
                <w:sz w:val="18"/>
                <w:szCs w:val="18"/>
                <w:lang w:val="es-ES_tradnl"/>
              </w:rPr>
              <w:t>Nº Días</w:t>
            </w:r>
          </w:p>
        </w:tc>
      </w:tr>
      <w:tr w:rsidR="006D4FCE" w:rsidRPr="00A73565" w14:paraId="1D9BFFA3" w14:textId="77777777" w:rsidTr="004259A9">
        <w:trPr>
          <w:cantSplit/>
          <w:trHeight w:val="422"/>
          <w:jc w:val="center"/>
        </w:trPr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pct10" w:color="000000" w:fill="FFFFFF"/>
          </w:tcPr>
          <w:p w14:paraId="78590833" w14:textId="77777777" w:rsidR="006D4FCE" w:rsidRPr="004259A9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4259A9">
              <w:rPr>
                <w:rFonts w:ascii="Verdana" w:hAnsi="Verdana"/>
                <w:b/>
                <w:sz w:val="18"/>
                <w:szCs w:val="18"/>
                <w:lang w:val="es-ES_tradnl"/>
              </w:rPr>
              <w:t>Año 1</w:t>
            </w:r>
          </w:p>
        </w:tc>
        <w:tc>
          <w:tcPr>
            <w:tcW w:w="2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9C85BA" w14:textId="77777777" w:rsidR="006D4FCE" w:rsidRPr="006D4FCE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0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C2DAE8" w14:textId="77777777" w:rsidR="006D4FCE" w:rsidRPr="006D4FCE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clear" w:color="auto" w:fill="auto"/>
          </w:tcPr>
          <w:p w14:paraId="1B54C1D0" w14:textId="77777777" w:rsidR="006D4FCE" w:rsidRPr="006D4FCE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</w:tr>
      <w:tr w:rsidR="006D4FCE" w:rsidRPr="00A73565" w14:paraId="3FD42DC6" w14:textId="77777777" w:rsidTr="004259A9">
        <w:trPr>
          <w:cantSplit/>
          <w:trHeight w:val="422"/>
          <w:jc w:val="center"/>
        </w:trPr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pct10" w:color="000000" w:fill="FFFFFF"/>
          </w:tcPr>
          <w:p w14:paraId="04AAD71A" w14:textId="77777777" w:rsidR="006D4FCE" w:rsidRPr="004259A9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4259A9">
              <w:rPr>
                <w:rFonts w:ascii="Verdana" w:hAnsi="Verdana"/>
                <w:b/>
                <w:sz w:val="18"/>
                <w:szCs w:val="18"/>
                <w:lang w:val="es-ES_tradnl"/>
              </w:rPr>
              <w:t>Año 2</w:t>
            </w:r>
          </w:p>
        </w:tc>
        <w:tc>
          <w:tcPr>
            <w:tcW w:w="2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0AAD7B" w14:textId="77777777" w:rsidR="006D4FCE" w:rsidRPr="006D4FCE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0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AE0188" w14:textId="77777777" w:rsidR="006D4FCE" w:rsidRPr="006D4FCE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clear" w:color="auto" w:fill="auto"/>
          </w:tcPr>
          <w:p w14:paraId="437D7A93" w14:textId="77777777" w:rsidR="006D4FCE" w:rsidRPr="006D4FCE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</w:tr>
      <w:tr w:rsidR="006D4FCE" w:rsidRPr="00A73565" w14:paraId="376BD93C" w14:textId="77777777" w:rsidTr="004259A9">
        <w:trPr>
          <w:cantSplit/>
          <w:trHeight w:val="422"/>
          <w:jc w:val="center"/>
        </w:trPr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pct10" w:color="000000" w:fill="FFFFFF"/>
          </w:tcPr>
          <w:p w14:paraId="49ECCCA3" w14:textId="77777777" w:rsidR="006D4FCE" w:rsidRPr="004259A9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4259A9">
              <w:rPr>
                <w:rFonts w:ascii="Verdana" w:hAnsi="Verdana"/>
                <w:b/>
                <w:sz w:val="18"/>
                <w:szCs w:val="18"/>
                <w:lang w:val="es-ES_tradnl"/>
              </w:rPr>
              <w:t>Año 3</w:t>
            </w:r>
          </w:p>
        </w:tc>
        <w:tc>
          <w:tcPr>
            <w:tcW w:w="2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735C8A" w14:textId="77777777" w:rsidR="006D4FCE" w:rsidRPr="006D4FCE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0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B1CD03" w14:textId="77777777" w:rsidR="006D4FCE" w:rsidRPr="006D4FCE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clear" w:color="auto" w:fill="auto"/>
          </w:tcPr>
          <w:p w14:paraId="1012AC62" w14:textId="77777777" w:rsidR="006D4FCE" w:rsidRPr="006D4FCE" w:rsidRDefault="006D4FCE" w:rsidP="006D4FCE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</w:tr>
    </w:tbl>
    <w:p w14:paraId="3F799E06" w14:textId="77777777" w:rsidR="005A4465" w:rsidRPr="001F3D18" w:rsidRDefault="005A4465" w:rsidP="005A4465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p w14:paraId="37B0341B" w14:textId="77777777" w:rsidR="005A4465" w:rsidRPr="001F3D18" w:rsidRDefault="005A4465" w:rsidP="005A4465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p w14:paraId="7DCBC72C" w14:textId="77777777" w:rsidR="005A4465" w:rsidRPr="001F3D18" w:rsidRDefault="005A4465" w:rsidP="005A4465">
      <w:pPr>
        <w:ind w:left="360" w:right="147"/>
        <w:jc w:val="both"/>
        <w:rPr>
          <w:rFonts w:ascii="Verdana" w:hAnsi="Verdana"/>
          <w:sz w:val="18"/>
          <w:szCs w:val="18"/>
          <w:lang w:val="es-ES_tradnl"/>
        </w:rPr>
      </w:pPr>
    </w:p>
    <w:p w14:paraId="0DA4DB3F" w14:textId="77777777" w:rsidR="005A4465" w:rsidRPr="001F3D18" w:rsidRDefault="005A4465" w:rsidP="005A4465">
      <w:pPr>
        <w:ind w:left="709" w:hanging="709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VIAJES NACIONALES:  </w:t>
      </w:r>
    </w:p>
    <w:p w14:paraId="087BC7E6" w14:textId="77777777" w:rsidR="005A4465" w:rsidRPr="001F3D18" w:rsidRDefault="005A4465" w:rsidP="005A4465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tbl>
      <w:tblPr>
        <w:tblW w:w="1025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3"/>
        <w:gridCol w:w="2754"/>
        <w:gridCol w:w="5025"/>
        <w:gridCol w:w="1177"/>
      </w:tblGrid>
      <w:tr w:rsidR="006D4FCE" w:rsidRPr="00A73565" w14:paraId="1348AA36" w14:textId="77777777" w:rsidTr="008255EC">
        <w:trPr>
          <w:cantSplit/>
          <w:trHeight w:val="422"/>
          <w:jc w:val="center"/>
        </w:trPr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0FB06506" w14:textId="77777777" w:rsidR="006D4FCE" w:rsidRPr="006D4FCE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  <w:tc>
          <w:tcPr>
            <w:tcW w:w="2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D205FEF" w14:textId="77777777" w:rsidR="006D4FCE" w:rsidRPr="006D4FCE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6D4FCE">
              <w:rPr>
                <w:rFonts w:ascii="Verdana" w:hAnsi="Verdana"/>
                <w:b/>
                <w:sz w:val="18"/>
                <w:szCs w:val="18"/>
                <w:lang w:val="es-ES_tradnl"/>
              </w:rPr>
              <w:t>Destino</w:t>
            </w:r>
          </w:p>
        </w:tc>
        <w:tc>
          <w:tcPr>
            <w:tcW w:w="50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5E0D3BF9" w14:textId="77777777" w:rsidR="006D4FCE" w:rsidRPr="008255EC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8255EC">
              <w:rPr>
                <w:rFonts w:ascii="Verdana" w:hAnsi="Verdana"/>
                <w:b/>
                <w:sz w:val="18"/>
                <w:szCs w:val="18"/>
                <w:lang w:val="es-ES_tradnl"/>
              </w:rPr>
              <w:t>Propósito</w:t>
            </w:r>
          </w:p>
        </w:tc>
        <w:tc>
          <w:tcPr>
            <w:tcW w:w="1177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</w:tcPr>
          <w:p w14:paraId="3CC2ABE1" w14:textId="77777777" w:rsidR="006D4FCE" w:rsidRPr="008255EC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8255EC">
              <w:rPr>
                <w:rFonts w:ascii="Verdana" w:hAnsi="Verdana"/>
                <w:b/>
                <w:sz w:val="18"/>
                <w:szCs w:val="18"/>
                <w:lang w:val="es-ES_tradnl"/>
              </w:rPr>
              <w:t>Nº Días</w:t>
            </w:r>
          </w:p>
        </w:tc>
      </w:tr>
      <w:tr w:rsidR="006D4FCE" w:rsidRPr="00A73565" w14:paraId="27F7E6F9" w14:textId="77777777" w:rsidTr="008255EC">
        <w:trPr>
          <w:cantSplit/>
          <w:trHeight w:val="422"/>
          <w:jc w:val="center"/>
        </w:trPr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pct10" w:color="000000" w:fill="FFFFFF"/>
          </w:tcPr>
          <w:p w14:paraId="65B69A6E" w14:textId="77777777" w:rsidR="006D4FCE" w:rsidRPr="008255EC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8255EC">
              <w:rPr>
                <w:rFonts w:ascii="Verdana" w:hAnsi="Verdana"/>
                <w:b/>
                <w:sz w:val="18"/>
                <w:szCs w:val="18"/>
                <w:lang w:val="es-ES_tradnl"/>
              </w:rPr>
              <w:t>Año 1</w:t>
            </w:r>
          </w:p>
        </w:tc>
        <w:tc>
          <w:tcPr>
            <w:tcW w:w="2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4F4C5F" w14:textId="77777777" w:rsidR="006D4FCE" w:rsidRPr="006D4FCE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0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31AD41" w14:textId="77777777" w:rsidR="006D4FCE" w:rsidRPr="006D4FCE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clear" w:color="auto" w:fill="auto"/>
          </w:tcPr>
          <w:p w14:paraId="26D0812A" w14:textId="77777777" w:rsidR="006D4FCE" w:rsidRPr="006D4FCE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</w:tr>
      <w:tr w:rsidR="006D4FCE" w:rsidRPr="00A73565" w14:paraId="532CEFC7" w14:textId="77777777" w:rsidTr="008255EC">
        <w:trPr>
          <w:cantSplit/>
          <w:trHeight w:val="422"/>
          <w:jc w:val="center"/>
        </w:trPr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pct10" w:color="000000" w:fill="FFFFFF"/>
          </w:tcPr>
          <w:p w14:paraId="6C64B991" w14:textId="77777777" w:rsidR="006D4FCE" w:rsidRPr="008255EC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8255EC">
              <w:rPr>
                <w:rFonts w:ascii="Verdana" w:hAnsi="Verdana"/>
                <w:b/>
                <w:sz w:val="18"/>
                <w:szCs w:val="18"/>
                <w:lang w:val="es-ES_tradnl"/>
              </w:rPr>
              <w:t>Año 2</w:t>
            </w:r>
          </w:p>
        </w:tc>
        <w:tc>
          <w:tcPr>
            <w:tcW w:w="2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2FEB15" w14:textId="77777777" w:rsidR="006D4FCE" w:rsidRPr="006D4FCE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0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5A64C4" w14:textId="77777777" w:rsidR="006D4FCE" w:rsidRPr="006D4FCE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clear" w:color="auto" w:fill="auto"/>
          </w:tcPr>
          <w:p w14:paraId="52D8687A" w14:textId="77777777" w:rsidR="006D4FCE" w:rsidRPr="006D4FCE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</w:tr>
      <w:tr w:rsidR="006D4FCE" w:rsidRPr="00A73565" w14:paraId="20BA7319" w14:textId="77777777" w:rsidTr="008255EC">
        <w:trPr>
          <w:cantSplit/>
          <w:trHeight w:val="422"/>
          <w:jc w:val="center"/>
        </w:trPr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pct10" w:color="000000" w:fill="FFFFFF"/>
          </w:tcPr>
          <w:p w14:paraId="7DF78EDD" w14:textId="77777777" w:rsidR="006D4FCE" w:rsidRPr="008255EC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8255EC">
              <w:rPr>
                <w:rFonts w:ascii="Verdana" w:hAnsi="Verdana"/>
                <w:b/>
                <w:sz w:val="18"/>
                <w:szCs w:val="18"/>
                <w:lang w:val="es-ES_tradnl"/>
              </w:rPr>
              <w:t>Año 3</w:t>
            </w:r>
          </w:p>
        </w:tc>
        <w:tc>
          <w:tcPr>
            <w:tcW w:w="2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30B1DE" w14:textId="77777777" w:rsidR="006D4FCE" w:rsidRPr="006D4FCE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0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24559B" w14:textId="77777777" w:rsidR="006D4FCE" w:rsidRPr="006D4FCE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clear" w:color="auto" w:fill="auto"/>
          </w:tcPr>
          <w:p w14:paraId="3CF511D8" w14:textId="77777777" w:rsidR="006D4FCE" w:rsidRPr="006D4FCE" w:rsidRDefault="006D4FCE" w:rsidP="008255EC">
            <w:pPr>
              <w:tabs>
                <w:tab w:val="left" w:pos="851"/>
              </w:tabs>
              <w:ind w:left="851" w:hanging="851"/>
              <w:jc w:val="both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</w:tr>
    </w:tbl>
    <w:p w14:paraId="2BDE4194" w14:textId="77777777" w:rsidR="005A4465" w:rsidRPr="001F3D18" w:rsidRDefault="005A4465" w:rsidP="005A4465">
      <w:pPr>
        <w:ind w:right="147"/>
        <w:jc w:val="both"/>
        <w:rPr>
          <w:rFonts w:ascii="Verdana" w:hAnsi="Verdana"/>
          <w:sz w:val="18"/>
          <w:szCs w:val="18"/>
          <w:lang w:val="es-ES_tradnl"/>
        </w:rPr>
      </w:pPr>
    </w:p>
    <w:p w14:paraId="088686C9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sz w:val="18"/>
          <w:szCs w:val="18"/>
          <w:lang w:val="es-ES_tradnl"/>
        </w:rPr>
        <w:br w:type="page"/>
      </w: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lastRenderedPageBreak/>
        <w:t xml:space="preserve">GASTOS DE OPERACIÓN: </w:t>
      </w:r>
    </w:p>
    <w:p w14:paraId="2BED9374" w14:textId="77777777" w:rsidR="006D4FCE" w:rsidRPr="00A73565" w:rsidRDefault="006D4FCE" w:rsidP="006D4FCE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pacing w:val="-3"/>
          <w:sz w:val="20"/>
          <w:lang w:val="es-ES_tradnl"/>
        </w:rPr>
        <w:t>E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n la siguiente tabla </w:t>
      </w:r>
      <w:r>
        <w:rPr>
          <w:rFonts w:ascii="Verdana" w:hAnsi="Verdana"/>
          <w:spacing w:val="-3"/>
          <w:sz w:val="20"/>
          <w:lang w:val="es-ES_tradnl"/>
        </w:rPr>
        <w:t>i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ndique el </w:t>
      </w:r>
      <w:r w:rsidRPr="008255EC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 </w:t>
      </w:r>
      <w:r>
        <w:rPr>
          <w:rFonts w:ascii="Verdana" w:hAnsi="Verdana"/>
          <w:spacing w:val="-3"/>
          <w:sz w:val="20"/>
          <w:lang w:val="es-ES_tradnl"/>
        </w:rPr>
        <w:t>de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 uno</w:t>
      </w:r>
      <w:r>
        <w:rPr>
          <w:rFonts w:ascii="Verdana" w:hAnsi="Verdana"/>
          <w:spacing w:val="-3"/>
          <w:sz w:val="20"/>
          <w:lang w:val="es-ES_tradnl"/>
        </w:rPr>
        <w:t xml:space="preserve"> o más </w:t>
      </w:r>
      <w:r w:rsidRPr="00A73565">
        <w:rPr>
          <w:rFonts w:ascii="Verdana" w:hAnsi="Verdana"/>
          <w:spacing w:val="-3"/>
          <w:sz w:val="20"/>
          <w:lang w:val="es-ES_tradnl"/>
        </w:rPr>
        <w:t>subítem necesarios para una exitosa ejecución del proyecto. Inserte</w:t>
      </w:r>
      <w:r>
        <w:rPr>
          <w:rFonts w:ascii="Verdana" w:hAnsi="Verdana"/>
          <w:spacing w:val="-3"/>
          <w:sz w:val="20"/>
          <w:lang w:val="es-ES_tradnl"/>
        </w:rPr>
        <w:t xml:space="preserve"> o elimine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 tantas filas como requiera. </w:t>
      </w:r>
    </w:p>
    <w:p w14:paraId="543E9917" w14:textId="77777777" w:rsidR="005A4465" w:rsidRPr="001F3D18" w:rsidRDefault="005A4465" w:rsidP="005A4465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18"/>
          <w:szCs w:val="18"/>
          <w:lang w:val="es-ES_tradnl"/>
        </w:rPr>
      </w:pPr>
    </w:p>
    <w:tbl>
      <w:tblPr>
        <w:tblW w:w="9888" w:type="dxa"/>
        <w:jc w:val="center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75"/>
        <w:gridCol w:w="834"/>
        <w:gridCol w:w="834"/>
        <w:gridCol w:w="945"/>
      </w:tblGrid>
      <w:tr w:rsidR="005A4465" w:rsidRPr="001F3D18" w14:paraId="504227BD" w14:textId="77777777" w:rsidTr="00420D7D">
        <w:trPr>
          <w:trHeight w:val="334"/>
          <w:jc w:val="center"/>
        </w:trPr>
        <w:tc>
          <w:tcPr>
            <w:tcW w:w="7275" w:type="dxa"/>
            <w:vMerge w:val="restart"/>
            <w:shd w:val="clear" w:color="auto" w:fill="E6E6E6"/>
            <w:vAlign w:val="center"/>
          </w:tcPr>
          <w:p w14:paraId="0083D9EE" w14:textId="77777777" w:rsidR="005A4465" w:rsidRPr="001F3D18" w:rsidRDefault="005A4465" w:rsidP="00420D7D">
            <w:pPr>
              <w:jc w:val="both"/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</w:pPr>
            <w:r w:rsidRPr="001F3D18"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  <w:t>Subítem</w:t>
            </w:r>
          </w:p>
        </w:tc>
        <w:tc>
          <w:tcPr>
            <w:tcW w:w="2613" w:type="dxa"/>
            <w:gridSpan w:val="3"/>
            <w:shd w:val="clear" w:color="auto" w:fill="E6E6E6"/>
            <w:vAlign w:val="center"/>
          </w:tcPr>
          <w:p w14:paraId="5D4C3961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Total  (miles de $)</w:t>
            </w:r>
          </w:p>
        </w:tc>
      </w:tr>
      <w:tr w:rsidR="005A4465" w:rsidRPr="001F3D18" w14:paraId="37704680" w14:textId="77777777" w:rsidTr="00420D7D">
        <w:trPr>
          <w:trHeight w:val="429"/>
          <w:jc w:val="center"/>
        </w:trPr>
        <w:tc>
          <w:tcPr>
            <w:tcW w:w="7275" w:type="dxa"/>
            <w:vMerge/>
            <w:shd w:val="clear" w:color="auto" w:fill="E6E6E6"/>
          </w:tcPr>
          <w:p w14:paraId="14FB5960" w14:textId="77777777" w:rsidR="005A4465" w:rsidRPr="001F3D18" w:rsidRDefault="005A4465" w:rsidP="00420D7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E6E6E6"/>
            <w:vAlign w:val="center"/>
          </w:tcPr>
          <w:p w14:paraId="09A077F1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 1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2617A3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 2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C65C62C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 3</w:t>
            </w:r>
          </w:p>
        </w:tc>
      </w:tr>
      <w:tr w:rsidR="005A4465" w:rsidRPr="001F3D18" w14:paraId="542948F7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94D5F09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z w:val="18"/>
                <w:szCs w:val="18"/>
                <w:lang w:val="en-US"/>
              </w:rPr>
              <w:t>Artículos de Oficina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5843C17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3A630E30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524143E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5A4465" w:rsidRPr="001F3D18" w14:paraId="3D2C5D4E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4EE11FA5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Insumos Computacionales (incluido Software y licencias)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D87D6B5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4F44A875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7FF6E04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78DCB27B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A04489C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Reactivos e Insumos de laboratorio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1626941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776CC19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224CD6E4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0C3BEDEE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45B807BA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Gastos asociados a arriendo de vehículos, fletes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00D4BE7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5925B4E2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6992562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4872FA2C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72238851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Adquisición de libros, revistas, suscripciones y membresías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583188DB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7F5C1617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AC87D13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4CC17FB5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7DF453A1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Inscripciones en congresos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1394C0A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2E26DB8C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23C16161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5A4465" w:rsidRPr="001F3D18" w14:paraId="5332EFF0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364D28CF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Compra de servicios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9234FC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AB9A465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EE49B9E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5A4465" w:rsidRPr="001F3D18" w14:paraId="617F4AFE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42BA79F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 xml:space="preserve">Contratación de personal auxiliar ocasional 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79CA6C01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59E5C1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740F18C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32367EDA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B6CE8E2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Costo publicaciones científicas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C2F148C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45340EC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7928EDC4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5A4465" w:rsidRPr="001F3D18" w14:paraId="71E11E9B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FAD3467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Costo de Encuestas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62C050F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06F030F7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47931D8A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4E21187F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4601A97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Costo Focus Group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55E8FD7A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6511D5D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50E07624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2668E316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6B59CAC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Gastos menores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604858D6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5284E83A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4FCDD4C8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765DB4DC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20DC8216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Adquisición de equipamiento</w:t>
            </w:r>
            <w:r w:rsidR="006D4FCE">
              <w:rPr>
                <w:rFonts w:ascii="Verdana" w:hAnsi="Verdana"/>
                <w:sz w:val="18"/>
                <w:szCs w:val="18"/>
              </w:rPr>
              <w:t xml:space="preserve"> menor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6773738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68E4625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7B25DB5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5A4465" w:rsidRPr="001F3D18" w14:paraId="0FE639E7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03F044C0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Compra de vestimenta y/o calzado para trabajo en la Antártica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338A31B9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57A253FB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97CB2DB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5A4465" w:rsidRPr="001F3D18" w14:paraId="630CE1A4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0E480B31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 xml:space="preserve">Compra de mobiliario y/o acondicionamiento menor de espacio físico 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7CE21A15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090F9C2E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36E750A0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6E5C31BD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0039306A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Otros: Especificar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D031233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9DDF123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278C64D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2D211510" w14:textId="77777777" w:rsidTr="00420D7D">
        <w:trPr>
          <w:trHeight w:val="284"/>
          <w:jc w:val="center"/>
        </w:trPr>
        <w:tc>
          <w:tcPr>
            <w:tcW w:w="7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D2196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2E670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4C34960C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86D1DE8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4B94F440" w14:textId="77777777" w:rsidTr="00420D7D">
        <w:trPr>
          <w:trHeight w:val="387"/>
          <w:jc w:val="center"/>
        </w:trPr>
        <w:tc>
          <w:tcPr>
            <w:tcW w:w="7275" w:type="dxa"/>
            <w:shd w:val="clear" w:color="auto" w:fill="E6E6E6"/>
            <w:vAlign w:val="center"/>
          </w:tcPr>
          <w:p w14:paraId="6931E119" w14:textId="77777777" w:rsidR="005A4465" w:rsidRPr="001F3D18" w:rsidRDefault="005A4465" w:rsidP="00420D7D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1F3D18">
              <w:rPr>
                <w:rFonts w:ascii="Verdana" w:hAnsi="Verdana"/>
                <w:b/>
                <w:sz w:val="18"/>
                <w:szCs w:val="18"/>
                <w:lang w:val="es-ES_tradnl"/>
              </w:rPr>
              <w:t>TOTAL: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39957791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E6E6E6"/>
            <w:vAlign w:val="center"/>
          </w:tcPr>
          <w:p w14:paraId="3618B657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E6E6E6"/>
            <w:vAlign w:val="center"/>
          </w:tcPr>
          <w:p w14:paraId="6D17F813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C6B2520" w14:textId="77777777" w:rsidR="005A4465" w:rsidRPr="001F3D18" w:rsidRDefault="005A4465" w:rsidP="005A4465">
      <w:pPr>
        <w:ind w:left="360" w:right="147"/>
        <w:jc w:val="both"/>
        <w:rPr>
          <w:rFonts w:ascii="Verdana" w:hAnsi="Verdana"/>
          <w:sz w:val="18"/>
          <w:szCs w:val="18"/>
          <w:lang w:val="es-ES_tradnl"/>
        </w:rPr>
      </w:pPr>
    </w:p>
    <w:p w14:paraId="257C095B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14:paraId="227F9B89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14:paraId="147EA872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14:paraId="5A10D070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14:paraId="52194D46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GASTOS DE INSTALACIÓN: </w:t>
      </w:r>
    </w:p>
    <w:p w14:paraId="2FB6688C" w14:textId="77777777" w:rsidR="005A4465" w:rsidRPr="001F3D18" w:rsidRDefault="005A4465" w:rsidP="005A4465">
      <w:pPr>
        <w:ind w:right="147"/>
        <w:jc w:val="both"/>
        <w:rPr>
          <w:rFonts w:ascii="Verdana" w:hAnsi="Verdana"/>
          <w:sz w:val="18"/>
          <w:szCs w:val="18"/>
          <w:lang w:val="es-ES_tradnl"/>
        </w:rPr>
      </w:pPr>
      <w:r w:rsidRPr="001F3D18">
        <w:rPr>
          <w:rFonts w:ascii="Verdana" w:hAnsi="Verdana"/>
          <w:sz w:val="18"/>
          <w:szCs w:val="18"/>
          <w:lang w:val="es-ES_tradnl"/>
        </w:rPr>
        <w:t>Justifique los gastos de instalación, si corresponde.</w:t>
      </w:r>
    </w:p>
    <w:p w14:paraId="03D58ED7" w14:textId="77777777" w:rsidR="005A4465" w:rsidRPr="001F3D18" w:rsidRDefault="005A4465" w:rsidP="005A4465">
      <w:pPr>
        <w:suppressAutoHyphens/>
        <w:ind w:left="709" w:right="266" w:hanging="709"/>
        <w:jc w:val="both"/>
        <w:rPr>
          <w:rFonts w:ascii="Verdana" w:hAnsi="Verdana"/>
          <w:sz w:val="18"/>
          <w:szCs w:val="18"/>
          <w:lang w:val="es-ES_tradnl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376"/>
      </w:tblGrid>
      <w:tr w:rsidR="005A4465" w:rsidRPr="001F3D18" w14:paraId="3BF3BD93" w14:textId="77777777" w:rsidTr="00420D7D">
        <w:trPr>
          <w:jc w:val="center"/>
        </w:trPr>
        <w:tc>
          <w:tcPr>
            <w:tcW w:w="10376" w:type="dxa"/>
          </w:tcPr>
          <w:p w14:paraId="32D588A0" w14:textId="77777777" w:rsidR="005A4465" w:rsidRPr="001F3D18" w:rsidRDefault="005A4465" w:rsidP="00420D7D">
            <w:pPr>
              <w:pStyle w:val="Textocomentario"/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44E736A5" w14:textId="77777777" w:rsidR="005A4465" w:rsidRPr="001F3D18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75282D95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21699E93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6BF5212D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3606A8E5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388A223F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2650A88D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7F5EDEA5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75904D55" w14:textId="77777777" w:rsidR="005A4465" w:rsidRPr="001F3D18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</w:tr>
    </w:tbl>
    <w:p w14:paraId="10BC8872" w14:textId="390AF2F3" w:rsidR="00FA59CC" w:rsidRPr="001F3D18" w:rsidRDefault="00FA59CC" w:rsidP="00D37EF4">
      <w:pPr>
        <w:rPr>
          <w:rFonts w:ascii="Verdana" w:hAnsi="Verdana"/>
          <w:sz w:val="18"/>
          <w:szCs w:val="18"/>
          <w:lang w:val="es-ES_tradnl"/>
        </w:rPr>
      </w:pPr>
    </w:p>
    <w:sectPr w:rsidR="00FA59CC" w:rsidRPr="001F3D18" w:rsidSect="008C65A3"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C0AB2" w14:textId="77777777" w:rsidR="00A10E21" w:rsidRDefault="00A10E21">
      <w:pPr>
        <w:spacing w:line="20" w:lineRule="exact"/>
      </w:pPr>
    </w:p>
  </w:endnote>
  <w:endnote w:type="continuationSeparator" w:id="0">
    <w:p w14:paraId="084BCFB4" w14:textId="77777777" w:rsidR="00A10E21" w:rsidRDefault="00A10E21">
      <w:r>
        <w:t xml:space="preserve"> </w:t>
      </w:r>
    </w:p>
  </w:endnote>
  <w:endnote w:type="continuationNotice" w:id="1">
    <w:p w14:paraId="4835FC4B" w14:textId="77777777" w:rsidR="00A10E21" w:rsidRDefault="00A10E2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1A6F5" w14:textId="6EAA7E3C" w:rsidR="007B2075" w:rsidRDefault="007B2075">
    <w:pPr>
      <w:pStyle w:val="Piedepgina"/>
      <w:framePr w:wrap="around" w:vAnchor="text" w:hAnchor="margin" w:xAlign="right" w:y="1"/>
      <w:rPr>
        <w:rStyle w:val="Nmerodepgina"/>
      </w:rPr>
    </w:pPr>
  </w:p>
  <w:p w14:paraId="673ED699" w14:textId="7301E5BF" w:rsidR="007B2075" w:rsidRPr="00666601" w:rsidRDefault="000F3B51" w:rsidP="00666601">
    <w:pPr>
      <w:pStyle w:val="Piedepgina"/>
      <w:pBdr>
        <w:top w:val="single" w:sz="4" w:space="1" w:color="auto"/>
      </w:pBdr>
      <w:tabs>
        <w:tab w:val="clear" w:pos="8504"/>
        <w:tab w:val="right" w:pos="9072"/>
      </w:tabs>
      <w:spacing w:before="60"/>
      <w:ind w:right="360"/>
      <w:jc w:val="center"/>
      <w:rPr>
        <w:rFonts w:ascii="Verdana" w:hAnsi="Verdana"/>
        <w:sz w:val="16"/>
      </w:rPr>
    </w:pPr>
    <w:r>
      <w:rPr>
        <w:rFonts w:ascii="Verdana" w:hAnsi="Verdana"/>
        <w:sz w:val="16"/>
      </w:rPr>
      <w:t>Concurso Fondecyt Postdoctorado 2015</w:t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  <w:t xml:space="preserve">   </w:t>
    </w:r>
    <w:r w:rsidR="007B2075">
      <w:rPr>
        <w:rStyle w:val="Nmerodepgina"/>
        <w:rFonts w:ascii="Verdana" w:hAnsi="Verdana"/>
        <w:i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52B1F" w14:textId="57A96240" w:rsidR="00F666AD" w:rsidRDefault="000F3B51">
    <w:pPr>
      <w:pStyle w:val="Piedepgina"/>
    </w:pPr>
    <w:r>
      <w:rPr>
        <w:rFonts w:ascii="Verdana" w:hAnsi="Verdana"/>
        <w:sz w:val="16"/>
      </w:rPr>
      <w:t>Concurso Fondecyt Postdoctorado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CCEB8" w14:textId="77777777" w:rsidR="00A10E21" w:rsidRDefault="00A10E21">
      <w:r>
        <w:separator/>
      </w:r>
    </w:p>
  </w:footnote>
  <w:footnote w:type="continuationSeparator" w:id="0">
    <w:p w14:paraId="6282BDB0" w14:textId="77777777" w:rsidR="00A10E21" w:rsidRDefault="00A10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85"/>
    <w:rsid w:val="00021D16"/>
    <w:rsid w:val="0005238D"/>
    <w:rsid w:val="00073B56"/>
    <w:rsid w:val="000A5665"/>
    <w:rsid w:val="000F3B51"/>
    <w:rsid w:val="00117CAF"/>
    <w:rsid w:val="00172CDA"/>
    <w:rsid w:val="001A687F"/>
    <w:rsid w:val="001C5162"/>
    <w:rsid w:val="001E0C82"/>
    <w:rsid w:val="001F3D18"/>
    <w:rsid w:val="00205CCF"/>
    <w:rsid w:val="0024059B"/>
    <w:rsid w:val="0026345A"/>
    <w:rsid w:val="002C3EC1"/>
    <w:rsid w:val="002D1955"/>
    <w:rsid w:val="002E6FCB"/>
    <w:rsid w:val="00350CFE"/>
    <w:rsid w:val="00380693"/>
    <w:rsid w:val="00386866"/>
    <w:rsid w:val="003A3DE0"/>
    <w:rsid w:val="003C5F18"/>
    <w:rsid w:val="003E5D2C"/>
    <w:rsid w:val="00401E57"/>
    <w:rsid w:val="00420D7D"/>
    <w:rsid w:val="004259A9"/>
    <w:rsid w:val="00442BFB"/>
    <w:rsid w:val="0047627D"/>
    <w:rsid w:val="00483B85"/>
    <w:rsid w:val="004A17EB"/>
    <w:rsid w:val="004C4647"/>
    <w:rsid w:val="004C643E"/>
    <w:rsid w:val="004F7531"/>
    <w:rsid w:val="00525834"/>
    <w:rsid w:val="005832D4"/>
    <w:rsid w:val="005A4465"/>
    <w:rsid w:val="00666601"/>
    <w:rsid w:val="006B1510"/>
    <w:rsid w:val="006D1265"/>
    <w:rsid w:val="006D4FCE"/>
    <w:rsid w:val="006E7BFD"/>
    <w:rsid w:val="006F679F"/>
    <w:rsid w:val="007B2075"/>
    <w:rsid w:val="007C12AB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C7035"/>
    <w:rsid w:val="009E7015"/>
    <w:rsid w:val="00A10E21"/>
    <w:rsid w:val="00A30516"/>
    <w:rsid w:val="00A37A27"/>
    <w:rsid w:val="00A95701"/>
    <w:rsid w:val="00AB17BB"/>
    <w:rsid w:val="00AE79E2"/>
    <w:rsid w:val="00AF56B1"/>
    <w:rsid w:val="00B45414"/>
    <w:rsid w:val="00BB5E49"/>
    <w:rsid w:val="00C30959"/>
    <w:rsid w:val="00C410E7"/>
    <w:rsid w:val="00C907F7"/>
    <w:rsid w:val="00C94288"/>
    <w:rsid w:val="00CB75B3"/>
    <w:rsid w:val="00CF1EA1"/>
    <w:rsid w:val="00D20868"/>
    <w:rsid w:val="00D22570"/>
    <w:rsid w:val="00D37EF4"/>
    <w:rsid w:val="00D72A78"/>
    <w:rsid w:val="00D73F1E"/>
    <w:rsid w:val="00D8024C"/>
    <w:rsid w:val="00D84FD0"/>
    <w:rsid w:val="00D941D3"/>
    <w:rsid w:val="00DB4DF9"/>
    <w:rsid w:val="00E90ECB"/>
    <w:rsid w:val="00EB4A68"/>
    <w:rsid w:val="00F04AF5"/>
    <w:rsid w:val="00F10AF8"/>
    <w:rsid w:val="00F14D48"/>
    <w:rsid w:val="00F666AD"/>
    <w:rsid w:val="00FA59CC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4377A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AFE1-9366-439B-968B-AE7B12D5C2AB}">
  <ds:schemaRefs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98C80B-390C-4B58-A405-4BFBC112B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</Template>
  <TotalTime>2</TotalTime>
  <Pages>2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Francisca Valenzuela Baraona</cp:lastModifiedBy>
  <cp:revision>3</cp:revision>
  <cp:lastPrinted>2005-05-04T19:28:00Z</cp:lastPrinted>
  <dcterms:created xsi:type="dcterms:W3CDTF">2014-01-21T12:27:00Z</dcterms:created>
  <dcterms:modified xsi:type="dcterms:W3CDTF">2014-01-30T18:38:00Z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